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23437" w:rsidRDefault="00323437" w:rsidP="001C2E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Поступак 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1C2EE2" w:rsidRDefault="00185989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услуге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185989" w:rsidRPr="00185989" w:rsidRDefault="00185989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</w:t>
            </w:r>
            <w:r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слуге</w:t>
            </w:r>
            <w:r w:rsidRPr="00185989"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уклањања, транспорта и уништавања лешева и отпада животињског порекла</w:t>
            </w:r>
            <w:r w:rsidRPr="0018598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  <w:p w:rsidR="00185989" w:rsidRDefault="00185989" w:rsidP="0018598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185989" w:rsidRDefault="00347363" w:rsidP="001859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5989">
              <w:rPr>
                <w:rFonts w:ascii="Arial" w:hAnsi="Arial" w:cs="Arial"/>
                <w:sz w:val="24"/>
                <w:szCs w:val="24"/>
                <w:lang w:val="sr-Cyrl-RS"/>
              </w:rPr>
              <w:t>ОРН:</w:t>
            </w:r>
            <w:r w:rsidR="000F0C82" w:rsidRPr="0018598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</w:p>
          <w:p w:rsidR="00185989" w:rsidRPr="00185989" w:rsidRDefault="00185989" w:rsidP="00185989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Услуге сакупљања отпада – 90511000</w:t>
            </w:r>
          </w:p>
          <w:p w:rsidR="00185989" w:rsidRPr="00185989" w:rsidRDefault="00185989" w:rsidP="00185989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Услуге превоза отпада – 90512000</w:t>
            </w:r>
          </w:p>
          <w:p w:rsidR="00347363" w:rsidRPr="00185989" w:rsidRDefault="00185989" w:rsidP="001C2E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Услуге спаљивања отпада – 90513300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185989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1C2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2569F2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23437" w:rsidRPr="004E2EBB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23437" w:rsidRPr="004E2EBB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323437">
              <w:rPr>
                <w:rFonts w:ascii="Arial" w:hAnsi="Arial" w:cs="Arial"/>
                <w:sz w:val="24"/>
                <w:szCs w:val="24"/>
                <w:lang w:val="sr-Latn-ME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85989" w:rsidRDefault="00D92F98" w:rsidP="00013C1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Понуде се подносе лично на писарници наручиоца или путем поште на адресу: ОПШТИНСКА УПРАВА, 21470 БАЧКИ ПЕТРОВАЦ, КОЛАРОВА 6. са назнаком: „ПОНУДА ЗА ЈАВНУ НАБАВКУ </w:t>
            </w:r>
            <w:r w:rsidR="00185989">
              <w:rPr>
                <w:rFonts w:ascii="Arial" w:hAnsi="Arial" w:cs="Arial"/>
                <w:sz w:val="24"/>
                <w:szCs w:val="24"/>
                <w:lang w:val="sr-Cyrl-RS"/>
              </w:rPr>
              <w:t>УСЛУГА</w:t>
            </w:r>
            <w:r w:rsidR="000F0C8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– </w:t>
            </w:r>
            <w:r w:rsidR="00185989"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Услуге</w:t>
            </w:r>
            <w:r w:rsidR="00185989" w:rsidRPr="00185989"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185989"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уклањања, транспорта и уништавања лешева и отпада животињског порекла</w:t>
            </w:r>
            <w:r w:rsidR="00185989" w:rsidRPr="00185989"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  <w:t>,</w:t>
            </w:r>
            <w:r w:rsidR="00185989"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DC6B2A">
              <w:rPr>
                <w:rFonts w:ascii="Arial" w:hAnsi="Arial" w:cs="Arial"/>
                <w:sz w:val="24"/>
                <w:szCs w:val="24"/>
                <w:lang w:val="sr-Cyrl-RS"/>
              </w:rPr>
              <w:t>ЈН 404-24</w:t>
            </w:r>
            <w:r w:rsidR="00013C12">
              <w:rPr>
                <w:rFonts w:ascii="Arial" w:hAnsi="Arial" w:cs="Arial"/>
                <w:sz w:val="24"/>
                <w:szCs w:val="24"/>
                <w:lang w:val="sr-Cyrl-RS"/>
              </w:rPr>
              <w:t>/2018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r w:rsidR="00DC6B2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15.11</w:t>
            </w:r>
            <w:r w:rsidR="00013C1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.2018</w:t>
            </w:r>
            <w:r w:rsidR="00DC6B2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2569F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Понуде се отварају </w:t>
            </w:r>
            <w:r w:rsidR="00DC6B2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15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</w:t>
            </w:r>
            <w:r w:rsidR="00DC6B2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11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</w:t>
            </w:r>
            <w:r w:rsidR="00013C1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8</w:t>
            </w:r>
            <w:r w:rsidR="00DC6B2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часова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2A20ED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bookmarkStart w:id="0" w:name="_GoBack"/>
            <w:bookmarkEnd w:id="0"/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1C2EE2" w:rsidRPr="001C2EE2">
              <w:rPr>
                <w:sz w:val="24"/>
                <w:szCs w:val="24"/>
              </w:rPr>
              <w:t>ице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контакт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5" w:type="dxa"/>
          </w:tcPr>
          <w:p w:rsidR="001C2EE2" w:rsidRPr="009325EC" w:rsidRDefault="002569F2" w:rsidP="0025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2569F2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013C12"/>
    <w:rsid w:val="000F0C82"/>
    <w:rsid w:val="00123871"/>
    <w:rsid w:val="00185989"/>
    <w:rsid w:val="001C242A"/>
    <w:rsid w:val="001C2EE2"/>
    <w:rsid w:val="002569F2"/>
    <w:rsid w:val="002A20ED"/>
    <w:rsid w:val="002E5BD3"/>
    <w:rsid w:val="00323437"/>
    <w:rsid w:val="00347363"/>
    <w:rsid w:val="003D1316"/>
    <w:rsid w:val="0052151D"/>
    <w:rsid w:val="00593027"/>
    <w:rsid w:val="005D4284"/>
    <w:rsid w:val="00650C92"/>
    <w:rsid w:val="007311FD"/>
    <w:rsid w:val="007E222F"/>
    <w:rsid w:val="009325EC"/>
    <w:rsid w:val="009F7258"/>
    <w:rsid w:val="00AD0DAC"/>
    <w:rsid w:val="00D92F98"/>
    <w:rsid w:val="00DC6B2A"/>
    <w:rsid w:val="00E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D65FB-E45C-4112-A82E-61760B91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13</cp:revision>
  <dcterms:created xsi:type="dcterms:W3CDTF">2017-03-10T13:34:00Z</dcterms:created>
  <dcterms:modified xsi:type="dcterms:W3CDTF">2018-11-06T12:31:00Z</dcterms:modified>
</cp:coreProperties>
</file>